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B99C3" w14:textId="77777777" w:rsidR="00B71F05" w:rsidRPr="00F13F91" w:rsidRDefault="00B53E3B" w:rsidP="009D1FBB">
      <w:pPr>
        <w:outlineLvl w:val="0"/>
        <w:rPr>
          <w:b/>
        </w:rPr>
      </w:pPr>
      <w:r w:rsidRPr="00F13F91">
        <w:rPr>
          <w:b/>
        </w:rPr>
        <w:t>Las Sendas Elementary PTO Meeting Minutes:</w:t>
      </w:r>
    </w:p>
    <w:p w14:paraId="60BFF131" w14:textId="3ECB64AC" w:rsidR="00B53E3B" w:rsidRPr="00F13F91" w:rsidRDefault="00C94F30" w:rsidP="00B53E3B">
      <w:r w:rsidRPr="00F13F91">
        <w:t>February</w:t>
      </w:r>
      <w:r w:rsidR="00B83D52" w:rsidRPr="00F13F91">
        <w:t xml:space="preserve"> </w:t>
      </w:r>
      <w:r w:rsidR="00B53E3B" w:rsidRPr="00F13F91">
        <w:t>2</w:t>
      </w:r>
      <w:r w:rsidRPr="00F13F91">
        <w:t>5</w:t>
      </w:r>
      <w:r w:rsidR="00B53E3B" w:rsidRPr="00F13F91">
        <w:t>, 201</w:t>
      </w:r>
      <w:r w:rsidR="003416C7" w:rsidRPr="00F13F91">
        <w:t>9</w:t>
      </w:r>
    </w:p>
    <w:p w14:paraId="3E94C7B5" w14:textId="77777777" w:rsidR="00B53E3B" w:rsidRPr="00F13F91" w:rsidRDefault="00B53E3B" w:rsidP="00B53E3B"/>
    <w:p w14:paraId="6CBE3B99" w14:textId="27DC639F" w:rsidR="00B53E3B" w:rsidRPr="00F13F91" w:rsidRDefault="00B53E3B" w:rsidP="00B53E3B">
      <w:r w:rsidRPr="00F13F91">
        <w:t xml:space="preserve">Las Sendas Elementary School Parent-Teacher </w:t>
      </w:r>
      <w:r w:rsidR="008A67E2" w:rsidRPr="00F13F91">
        <w:t>Organization (</w:t>
      </w:r>
      <w:r w:rsidR="00613C8B" w:rsidRPr="00F13F91">
        <w:t xml:space="preserve">PTO) met </w:t>
      </w:r>
      <w:r w:rsidR="00C94F30" w:rsidRPr="00F13F91">
        <w:t>in regular session</w:t>
      </w:r>
      <w:r w:rsidR="00613C8B" w:rsidRPr="00F13F91">
        <w:t xml:space="preserve"> in</w:t>
      </w:r>
      <w:r w:rsidRPr="00F13F91">
        <w:t xml:space="preserve"> the media center at L</w:t>
      </w:r>
      <w:r w:rsidR="00CA00A5" w:rsidRPr="00F13F91">
        <w:t>as Sendas Elementary (LSE</w:t>
      </w:r>
      <w:r w:rsidRPr="00F13F91">
        <w:t xml:space="preserve">) 3120 N. Red Mountain RD on </w:t>
      </w:r>
      <w:r w:rsidR="00A3495F" w:rsidRPr="00F13F91">
        <w:t>January</w:t>
      </w:r>
      <w:r w:rsidR="00CF535B" w:rsidRPr="00F13F91">
        <w:t xml:space="preserve"> </w:t>
      </w:r>
      <w:r w:rsidR="007B6709" w:rsidRPr="00F13F91">
        <w:t>2</w:t>
      </w:r>
      <w:r w:rsidR="00C94F30" w:rsidRPr="00F13F91">
        <w:t>5</w:t>
      </w:r>
      <w:r w:rsidRPr="00F13F91">
        <w:t>, 20</w:t>
      </w:r>
      <w:r w:rsidR="00846768" w:rsidRPr="00F13F91">
        <w:t>1</w:t>
      </w:r>
      <w:r w:rsidR="00A3495F" w:rsidRPr="00F13F91">
        <w:t>9</w:t>
      </w:r>
      <w:r w:rsidRPr="00F13F91">
        <w:t xml:space="preserve">. </w:t>
      </w:r>
      <w:r w:rsidR="00BB7226" w:rsidRPr="00F13F91">
        <w:t xml:space="preserve"> </w:t>
      </w:r>
      <w:r w:rsidRPr="00F13F91">
        <w:t>Meeting was called to order at</w:t>
      </w:r>
      <w:r w:rsidR="009135F2" w:rsidRPr="00F13F91">
        <w:t xml:space="preserve"> </w:t>
      </w:r>
      <w:r w:rsidR="00C94F30" w:rsidRPr="00F13F91">
        <w:t>4:15</w:t>
      </w:r>
      <w:r w:rsidR="009135F2" w:rsidRPr="00F13F91">
        <w:t xml:space="preserve"> </w:t>
      </w:r>
      <w:r w:rsidRPr="00F13F91">
        <w:t>pm.</w:t>
      </w:r>
    </w:p>
    <w:p w14:paraId="59015C69" w14:textId="77777777" w:rsidR="00B53E3B" w:rsidRPr="00F13F91" w:rsidRDefault="00B53E3B" w:rsidP="00B53E3B"/>
    <w:p w14:paraId="00A2D74C" w14:textId="62EFB2CC" w:rsidR="00B53E3B" w:rsidRPr="00F13F91" w:rsidRDefault="00D35EA2" w:rsidP="009D1FBB">
      <w:pPr>
        <w:outlineLvl w:val="0"/>
      </w:pPr>
      <w:r w:rsidRPr="00F13F91">
        <w:rPr>
          <w:b/>
        </w:rPr>
        <w:t xml:space="preserve">Approval of </w:t>
      </w:r>
      <w:r w:rsidR="00C94F30" w:rsidRPr="00F13F91">
        <w:rPr>
          <w:b/>
        </w:rPr>
        <w:t>January</w:t>
      </w:r>
      <w:r w:rsidRPr="00F13F91">
        <w:rPr>
          <w:b/>
        </w:rPr>
        <w:t xml:space="preserve"> Meeting Minutes:</w:t>
      </w:r>
      <w:r w:rsidRPr="00F13F91">
        <w:rPr>
          <w:b/>
        </w:rPr>
        <w:tab/>
      </w:r>
      <w:r w:rsidRPr="00F13F91">
        <w:rPr>
          <w:b/>
        </w:rPr>
        <w:tab/>
      </w:r>
      <w:r w:rsidRPr="00F13F91">
        <w:t>Jennifer Berkshire</w:t>
      </w:r>
    </w:p>
    <w:p w14:paraId="2709F097" w14:textId="644A5A8C" w:rsidR="00D35EA2" w:rsidRPr="00F13F91" w:rsidRDefault="00D35EA2" w:rsidP="00B53E3B">
      <w:r w:rsidRPr="00F13F91">
        <w:t xml:space="preserve">Motion to </w:t>
      </w:r>
      <w:r w:rsidR="00E157B9" w:rsidRPr="00F13F91">
        <w:t>approve January</w:t>
      </w:r>
      <w:r w:rsidR="0003602D" w:rsidRPr="00F13F91">
        <w:t xml:space="preserve"> </w:t>
      </w:r>
      <w:r w:rsidRPr="00F13F91">
        <w:t>20</w:t>
      </w:r>
      <w:r w:rsidR="00846768" w:rsidRPr="00F13F91">
        <w:t>1</w:t>
      </w:r>
      <w:r w:rsidR="00E157B9" w:rsidRPr="00F13F91">
        <w:t>9</w:t>
      </w:r>
      <w:r w:rsidRPr="00F13F91">
        <w:t xml:space="preserve"> </w:t>
      </w:r>
      <w:r w:rsidR="008A67E2" w:rsidRPr="00F13F91">
        <w:t xml:space="preserve">minutes </w:t>
      </w:r>
      <w:r w:rsidRPr="00F13F91">
        <w:t xml:space="preserve">was made by </w:t>
      </w:r>
      <w:r w:rsidR="00846768" w:rsidRPr="00F13F91">
        <w:t>M</w:t>
      </w:r>
      <w:r w:rsidR="00B83D52" w:rsidRPr="00F13F91">
        <w:t>r</w:t>
      </w:r>
      <w:r w:rsidR="0003602D" w:rsidRPr="00F13F91">
        <w:t xml:space="preserve">s. </w:t>
      </w:r>
      <w:r w:rsidR="00E157B9" w:rsidRPr="00F13F91">
        <w:t>Silva</w:t>
      </w:r>
      <w:r w:rsidR="00846768" w:rsidRPr="00F13F91">
        <w:t>.</w:t>
      </w:r>
      <w:r w:rsidRPr="00F13F91">
        <w:t xml:space="preserve"> </w:t>
      </w:r>
      <w:r w:rsidR="0003602D" w:rsidRPr="00F13F91">
        <w:t xml:space="preserve"> </w:t>
      </w:r>
      <w:r w:rsidR="001C5D40" w:rsidRPr="00F13F91">
        <w:t>S</w:t>
      </w:r>
      <w:r w:rsidR="008A67E2" w:rsidRPr="00F13F91">
        <w:t>econd</w:t>
      </w:r>
      <w:r w:rsidRPr="00F13F91">
        <w:t xml:space="preserve"> by </w:t>
      </w:r>
      <w:r w:rsidR="00846768" w:rsidRPr="00F13F91">
        <w:t>M</w:t>
      </w:r>
      <w:r w:rsidR="00E157B9" w:rsidRPr="00F13F91">
        <w:t>r</w:t>
      </w:r>
      <w:r w:rsidR="00846768" w:rsidRPr="00F13F91">
        <w:t xml:space="preserve">s. </w:t>
      </w:r>
      <w:r w:rsidR="00E157B9" w:rsidRPr="00F13F91">
        <w:t>Reis</w:t>
      </w:r>
      <w:r w:rsidR="00B83D52" w:rsidRPr="00F13F91">
        <w:t>.</w:t>
      </w:r>
      <w:r w:rsidRPr="00F13F91">
        <w:t xml:space="preserve">  Motion passed.</w:t>
      </w:r>
    </w:p>
    <w:p w14:paraId="435F9F31" w14:textId="77777777" w:rsidR="00D35EA2" w:rsidRPr="00F13F91" w:rsidRDefault="00D35EA2" w:rsidP="00B53E3B"/>
    <w:p w14:paraId="0F1A0615" w14:textId="5A3D0050" w:rsidR="00D35EA2" w:rsidRPr="00F13F91" w:rsidRDefault="00D35EA2" w:rsidP="00C7468F">
      <w:pPr>
        <w:outlineLvl w:val="0"/>
      </w:pPr>
      <w:r w:rsidRPr="00F13F91">
        <w:rPr>
          <w:b/>
        </w:rPr>
        <w:t>Treasurer’s Report:</w:t>
      </w:r>
      <w:r w:rsidRPr="00F13F91">
        <w:rPr>
          <w:b/>
        </w:rPr>
        <w:tab/>
      </w:r>
      <w:r w:rsidRPr="00F13F91">
        <w:rPr>
          <w:b/>
        </w:rPr>
        <w:tab/>
      </w:r>
      <w:r w:rsidRPr="00F13F91">
        <w:rPr>
          <w:b/>
        </w:rPr>
        <w:tab/>
      </w:r>
      <w:r w:rsidRPr="00F13F91">
        <w:rPr>
          <w:b/>
        </w:rPr>
        <w:tab/>
      </w:r>
      <w:r w:rsidR="00C7468F" w:rsidRPr="00F13F91">
        <w:t xml:space="preserve">Jennifer Berkshire for Emily Scanlan </w:t>
      </w:r>
    </w:p>
    <w:p w14:paraId="7FFAEF58" w14:textId="78418821" w:rsidR="00C16672" w:rsidRPr="00F13F91" w:rsidRDefault="00E157B9" w:rsidP="00B53E3B">
      <w:r w:rsidRPr="00F13F91">
        <w:t>Jennifer</w:t>
      </w:r>
      <w:r w:rsidR="00BD4941" w:rsidRPr="00F13F91">
        <w:t xml:space="preserve"> Berkshire </w:t>
      </w:r>
      <w:r w:rsidR="00D35EA2" w:rsidRPr="00F13F91">
        <w:t xml:space="preserve">reviewed the PTO budget and explained the Balance </w:t>
      </w:r>
      <w:r w:rsidR="008A67E2" w:rsidRPr="00F13F91">
        <w:t>Sheet</w:t>
      </w:r>
      <w:r w:rsidR="00BD4941" w:rsidRPr="00F13F91">
        <w:t xml:space="preserve"> for Emily Scanlan who was absent</w:t>
      </w:r>
      <w:r w:rsidR="008A67E2" w:rsidRPr="00F13F91">
        <w:t>.</w:t>
      </w:r>
      <w:r w:rsidR="00D35EA2" w:rsidRPr="00F13F91">
        <w:t xml:space="preserve">  </w:t>
      </w:r>
      <w:r w:rsidR="0075618F" w:rsidRPr="00F13F91">
        <w:t xml:space="preserve">PTO has a balance </w:t>
      </w:r>
      <w:r w:rsidR="00785F58" w:rsidRPr="00F13F91">
        <w:t>of $</w:t>
      </w:r>
      <w:r w:rsidR="00BD4941" w:rsidRPr="00F13F91">
        <w:t>36,551.07</w:t>
      </w:r>
      <w:r w:rsidR="00C7468F" w:rsidRPr="00F13F91">
        <w:t xml:space="preserve"> </w:t>
      </w:r>
      <w:r w:rsidR="00C21807" w:rsidRPr="00F13F91">
        <w:t>with an operating balance after encumbering funds of</w:t>
      </w:r>
      <w:r w:rsidR="00785F58" w:rsidRPr="00F13F91">
        <w:t xml:space="preserve"> $</w:t>
      </w:r>
      <w:r w:rsidR="00BD4941" w:rsidRPr="00F13F91">
        <w:t>9,867.12</w:t>
      </w:r>
      <w:r w:rsidR="0075618F" w:rsidRPr="00F13F91">
        <w:t xml:space="preserve">.  The </w:t>
      </w:r>
      <w:r w:rsidR="00FC5084" w:rsidRPr="00F13F91">
        <w:t>media center has a balance of</w:t>
      </w:r>
      <w:r w:rsidR="00BD4941" w:rsidRPr="00F13F91">
        <w:t xml:space="preserve"> </w:t>
      </w:r>
      <w:r w:rsidR="00FC5084" w:rsidRPr="00F13F91">
        <w:t>$</w:t>
      </w:r>
      <w:r w:rsidR="00BD4941" w:rsidRPr="00F13F91">
        <w:t>10,137.36</w:t>
      </w:r>
      <w:r w:rsidR="00B83D52" w:rsidRPr="00F13F91">
        <w:t>.</w:t>
      </w:r>
      <w:r w:rsidR="009135F2" w:rsidRPr="00F13F91">
        <w:t xml:space="preserve"> </w:t>
      </w:r>
    </w:p>
    <w:p w14:paraId="5A4800E5" w14:textId="7AD02771" w:rsidR="00B13CBF" w:rsidRPr="00F13F91" w:rsidRDefault="00B13CBF" w:rsidP="00B53E3B"/>
    <w:p w14:paraId="5D1C35AC" w14:textId="77777777" w:rsidR="00C7468F" w:rsidRPr="00F13F91" w:rsidRDefault="00B13CBF" w:rsidP="00D54612">
      <w:pPr>
        <w:outlineLvl w:val="0"/>
        <w:rPr>
          <w:b/>
        </w:rPr>
      </w:pPr>
      <w:r w:rsidRPr="00F13F91">
        <w:rPr>
          <w:b/>
        </w:rPr>
        <w:t>Pr</w:t>
      </w:r>
      <w:r w:rsidR="00F764C6" w:rsidRPr="00F13F91">
        <w:rPr>
          <w:b/>
        </w:rPr>
        <w:t>incipal</w:t>
      </w:r>
      <w:r w:rsidRPr="00F13F91">
        <w:rPr>
          <w:b/>
        </w:rPr>
        <w:t xml:space="preserve">’s Report: </w:t>
      </w:r>
    </w:p>
    <w:p w14:paraId="1E860341" w14:textId="176AFCD5" w:rsidR="005C37A2" w:rsidRPr="00F13F91" w:rsidRDefault="00CF535B" w:rsidP="00D54612">
      <w:pPr>
        <w:outlineLvl w:val="0"/>
      </w:pPr>
      <w:r w:rsidRPr="00F13F91">
        <w:t xml:space="preserve">Mr. Kaczmarek </w:t>
      </w:r>
      <w:r w:rsidR="00BD4941" w:rsidRPr="00F13F91">
        <w:t>had nothing to report.</w:t>
      </w:r>
    </w:p>
    <w:p w14:paraId="563A5C39" w14:textId="77777777" w:rsidR="00D54612" w:rsidRPr="00F13F91" w:rsidRDefault="00D54612" w:rsidP="00D54612">
      <w:pPr>
        <w:outlineLvl w:val="0"/>
        <w:rPr>
          <w:b/>
        </w:rPr>
      </w:pPr>
    </w:p>
    <w:p w14:paraId="45356716" w14:textId="77777777" w:rsidR="00C7468F" w:rsidRPr="00F13F91" w:rsidRDefault="005C37A2" w:rsidP="005C37A2">
      <w:pPr>
        <w:outlineLvl w:val="0"/>
      </w:pPr>
      <w:r w:rsidRPr="00F13F91">
        <w:rPr>
          <w:b/>
        </w:rPr>
        <w:t>Review of</w:t>
      </w:r>
      <w:r w:rsidR="002256EB" w:rsidRPr="00F13F91">
        <w:rPr>
          <w:b/>
        </w:rPr>
        <w:t xml:space="preserve"> </w:t>
      </w:r>
      <w:r w:rsidR="009143D0" w:rsidRPr="00F13F91">
        <w:rPr>
          <w:b/>
        </w:rPr>
        <w:t>February</w:t>
      </w:r>
      <w:r w:rsidRPr="00F13F91">
        <w:rPr>
          <w:b/>
        </w:rPr>
        <w:t>:</w:t>
      </w:r>
      <w:r w:rsidRPr="00F13F91">
        <w:rPr>
          <w:b/>
        </w:rPr>
        <w:tab/>
      </w:r>
      <w:r w:rsidRPr="00F13F91">
        <w:rPr>
          <w:b/>
        </w:rPr>
        <w:tab/>
      </w:r>
      <w:r w:rsidRPr="00F13F91">
        <w:rPr>
          <w:b/>
        </w:rPr>
        <w:tab/>
      </w:r>
      <w:r w:rsidRPr="00F13F91">
        <w:rPr>
          <w:b/>
        </w:rPr>
        <w:tab/>
      </w:r>
      <w:r w:rsidRPr="00F13F91">
        <w:t>Jennifer Berkshir</w:t>
      </w:r>
      <w:r w:rsidR="002256EB" w:rsidRPr="00F13F91">
        <w:t>e</w:t>
      </w:r>
    </w:p>
    <w:p w14:paraId="55AE6240" w14:textId="511C8EDC" w:rsidR="008578D8" w:rsidRPr="00F13F91" w:rsidRDefault="00BD4941" w:rsidP="00D54612">
      <w:pPr>
        <w:pStyle w:val="ListParagraph"/>
        <w:numPr>
          <w:ilvl w:val="0"/>
          <w:numId w:val="15"/>
        </w:numPr>
      </w:pPr>
      <w:r w:rsidRPr="00F13F91">
        <w:t xml:space="preserve">Cupid’s Cards was a lot of fun.  Nessreen at Sweet YummyNess did a fantastic job with the cookies.  </w:t>
      </w:r>
    </w:p>
    <w:p w14:paraId="009FF773" w14:textId="140B901C" w:rsidR="00D54612" w:rsidRPr="00F13F91" w:rsidRDefault="00EA566E" w:rsidP="00D54612">
      <w:pPr>
        <w:pStyle w:val="ListParagraph"/>
        <w:numPr>
          <w:ilvl w:val="0"/>
          <w:numId w:val="15"/>
        </w:numPr>
      </w:pPr>
      <w:r w:rsidRPr="00F13F91">
        <w:t>The Lego</w:t>
      </w:r>
      <w:r w:rsidR="00C7468F" w:rsidRPr="00F13F91">
        <w:t xml:space="preserve"> 2</w:t>
      </w:r>
      <w:r w:rsidRPr="00F13F91">
        <w:t xml:space="preserve"> Movie was funny and a great time spent with our friends. Sadly, we did not sell as many tickets as anticipated and we were in the red $600.00.  This was not meant to be a fundraising activity</w:t>
      </w:r>
      <w:r w:rsidR="002256EB" w:rsidRPr="00F13F91">
        <w:t>.</w:t>
      </w:r>
    </w:p>
    <w:p w14:paraId="449165E7" w14:textId="77777777" w:rsidR="00722326" w:rsidRPr="00F13F91" w:rsidRDefault="00722326" w:rsidP="00722326">
      <w:pPr>
        <w:pStyle w:val="ListParagraph"/>
        <w:rPr>
          <w:b/>
        </w:rPr>
      </w:pPr>
    </w:p>
    <w:p w14:paraId="722C5400" w14:textId="77777777" w:rsidR="005C37A2" w:rsidRPr="00F13F91" w:rsidRDefault="005C37A2" w:rsidP="009D1FBB">
      <w:pPr>
        <w:outlineLvl w:val="0"/>
        <w:rPr>
          <w:b/>
        </w:rPr>
      </w:pPr>
    </w:p>
    <w:p w14:paraId="09BD1CCE" w14:textId="2CC0A18B" w:rsidR="009F0FA1" w:rsidRPr="00F13F91" w:rsidRDefault="00C84372" w:rsidP="009D1FBB">
      <w:pPr>
        <w:outlineLvl w:val="0"/>
      </w:pPr>
      <w:r w:rsidRPr="00F13F91">
        <w:rPr>
          <w:b/>
        </w:rPr>
        <w:t>Fundraising:</w:t>
      </w:r>
      <w:r w:rsidRPr="00F13F91">
        <w:rPr>
          <w:b/>
        </w:rPr>
        <w:tab/>
      </w:r>
      <w:r w:rsidRPr="00F13F91">
        <w:rPr>
          <w:b/>
        </w:rPr>
        <w:tab/>
      </w:r>
      <w:r w:rsidRPr="00F13F91">
        <w:rPr>
          <w:b/>
        </w:rPr>
        <w:tab/>
      </w:r>
      <w:r w:rsidR="009F0FA1" w:rsidRPr="00F13F91">
        <w:rPr>
          <w:b/>
        </w:rPr>
        <w:t xml:space="preserve"> </w:t>
      </w:r>
      <w:r w:rsidR="00853A46" w:rsidRPr="00F13F91">
        <w:rPr>
          <w:b/>
        </w:rPr>
        <w:tab/>
      </w:r>
      <w:r w:rsidR="00A3495F" w:rsidRPr="00F13F91">
        <w:tab/>
      </w:r>
      <w:r w:rsidR="00722326" w:rsidRPr="00F13F91">
        <w:t>Jennifer Berkshire for Cynthia Watts</w:t>
      </w:r>
      <w:r w:rsidR="008A67E2" w:rsidRPr="00F13F91">
        <w:t xml:space="preserve"> </w:t>
      </w:r>
    </w:p>
    <w:p w14:paraId="3706B77E" w14:textId="0F230D2D" w:rsidR="009F0FA1" w:rsidRPr="00F13F91" w:rsidRDefault="00E35C06" w:rsidP="009F0FA1">
      <w:pPr>
        <w:pStyle w:val="ListParagraph"/>
        <w:numPr>
          <w:ilvl w:val="0"/>
          <w:numId w:val="12"/>
        </w:numPr>
        <w:outlineLvl w:val="0"/>
      </w:pPr>
      <w:proofErr w:type="spellStart"/>
      <w:r w:rsidRPr="00F13F91">
        <w:t>Barro’s</w:t>
      </w:r>
      <w:proofErr w:type="spellEnd"/>
      <w:r w:rsidRPr="00F13F91">
        <w:t xml:space="preserve"> Pizza was yet another success</w:t>
      </w:r>
      <w:r w:rsidR="007510D1" w:rsidRPr="00F13F91">
        <w:t xml:space="preserve">ful Dining Night </w:t>
      </w:r>
      <w:proofErr w:type="gramStart"/>
      <w:r w:rsidR="007510D1" w:rsidRPr="00F13F91">
        <w:t>Out</w:t>
      </w:r>
      <w:proofErr w:type="gramEnd"/>
      <w:r w:rsidR="007510D1" w:rsidRPr="00F13F91">
        <w:t xml:space="preserve"> (DNO)</w:t>
      </w:r>
      <w:r w:rsidR="00A3495F" w:rsidRPr="00F13F91">
        <w:t>.</w:t>
      </w:r>
      <w:r w:rsidR="007510D1" w:rsidRPr="00F13F91">
        <w:t xml:space="preserve">  We are waiting on totals.</w:t>
      </w:r>
    </w:p>
    <w:p w14:paraId="74FFB8EC" w14:textId="41551188" w:rsidR="009F0FA1" w:rsidRPr="00F13F91" w:rsidRDefault="00A3495F" w:rsidP="009F0FA1">
      <w:pPr>
        <w:pStyle w:val="ListParagraph"/>
        <w:numPr>
          <w:ilvl w:val="0"/>
          <w:numId w:val="12"/>
        </w:numPr>
        <w:outlineLvl w:val="0"/>
      </w:pPr>
      <w:r w:rsidRPr="00F13F91">
        <w:t xml:space="preserve">The Box Tops contest </w:t>
      </w:r>
      <w:r w:rsidR="007510D1" w:rsidRPr="00F13F91">
        <w:t>goes</w:t>
      </w:r>
      <w:r w:rsidRPr="00F13F91">
        <w:t xml:space="preserve"> through March 22 and the winning class will win a cupcake party!</w:t>
      </w:r>
    </w:p>
    <w:p w14:paraId="254C4328" w14:textId="53625163" w:rsidR="00A3495F" w:rsidRPr="00F13F91" w:rsidRDefault="00A3495F" w:rsidP="009F0FA1">
      <w:pPr>
        <w:pStyle w:val="ListParagraph"/>
        <w:numPr>
          <w:ilvl w:val="0"/>
          <w:numId w:val="12"/>
        </w:numPr>
        <w:outlineLvl w:val="0"/>
      </w:pPr>
      <w:r w:rsidRPr="00F13F91">
        <w:t xml:space="preserve">The next DNO is at </w:t>
      </w:r>
      <w:r w:rsidR="007510D1" w:rsidRPr="00F13F91">
        <w:t>Papa John’</w:t>
      </w:r>
      <w:r w:rsidRPr="00F13F91">
        <w:t>s Pizza on</w:t>
      </w:r>
      <w:r w:rsidR="00457458" w:rsidRPr="00F13F91">
        <w:t xml:space="preserve"> </w:t>
      </w:r>
      <w:r w:rsidR="007510D1" w:rsidRPr="00F13F91">
        <w:t>March</w:t>
      </w:r>
      <w:r w:rsidRPr="00F13F91">
        <w:t xml:space="preserve"> 2</w:t>
      </w:r>
      <w:r w:rsidR="007510D1" w:rsidRPr="00F13F91">
        <w:t>2</w:t>
      </w:r>
      <w:r w:rsidRPr="00F13F91">
        <w:t xml:space="preserve">, 2019 and runs all day from </w:t>
      </w:r>
      <w:r w:rsidR="007510D1" w:rsidRPr="00F13F91">
        <w:t>9</w:t>
      </w:r>
      <w:r w:rsidRPr="00F13F91">
        <w:t>:</w:t>
      </w:r>
      <w:r w:rsidR="007510D1" w:rsidRPr="00F13F91">
        <w:t>3</w:t>
      </w:r>
      <w:r w:rsidRPr="00F13F91">
        <w:t>0 am – 1</w:t>
      </w:r>
      <w:r w:rsidR="007510D1" w:rsidRPr="00F13F91">
        <w:t>2</w:t>
      </w:r>
      <w:r w:rsidRPr="00F13F91">
        <w:t>:</w:t>
      </w:r>
      <w:r w:rsidR="007510D1" w:rsidRPr="00F13F91">
        <w:t>0</w:t>
      </w:r>
      <w:r w:rsidRPr="00F13F91">
        <w:t>0</w:t>
      </w:r>
      <w:r w:rsidR="007510D1" w:rsidRPr="00F13F91">
        <w:t xml:space="preserve"> am</w:t>
      </w:r>
      <w:r w:rsidRPr="00F13F91">
        <w:t>.</w:t>
      </w:r>
    </w:p>
    <w:p w14:paraId="62837D88" w14:textId="0792C996" w:rsidR="00A3495F" w:rsidRPr="00F13F91" w:rsidRDefault="00A3495F" w:rsidP="00A3495F">
      <w:pPr>
        <w:pStyle w:val="ListParagraph"/>
        <w:ind w:left="600"/>
        <w:outlineLvl w:val="0"/>
      </w:pPr>
      <w:r w:rsidRPr="00F13F91">
        <w:t xml:space="preserve"> </w:t>
      </w:r>
    </w:p>
    <w:p w14:paraId="0AE1F9E4" w14:textId="6B34C2BA" w:rsidR="00C84372" w:rsidRPr="00F13F91" w:rsidRDefault="00833FF0" w:rsidP="009D1FBB">
      <w:pPr>
        <w:outlineLvl w:val="0"/>
      </w:pPr>
      <w:r w:rsidRPr="00F13F91">
        <w:rPr>
          <w:b/>
        </w:rPr>
        <w:t>Events:</w:t>
      </w:r>
      <w:r w:rsidRPr="00F13F91">
        <w:rPr>
          <w:b/>
        </w:rPr>
        <w:tab/>
      </w:r>
      <w:r w:rsidRPr="00F13F91">
        <w:rPr>
          <w:b/>
        </w:rPr>
        <w:tab/>
      </w:r>
      <w:r w:rsidRPr="00F13F91">
        <w:rPr>
          <w:b/>
        </w:rPr>
        <w:tab/>
      </w:r>
      <w:r w:rsidRPr="00F13F91">
        <w:rPr>
          <w:b/>
        </w:rPr>
        <w:tab/>
      </w:r>
      <w:r w:rsidRPr="00F13F91">
        <w:rPr>
          <w:b/>
        </w:rPr>
        <w:tab/>
      </w:r>
      <w:r w:rsidRPr="00F13F91">
        <w:rPr>
          <w:b/>
        </w:rPr>
        <w:tab/>
      </w:r>
      <w:r w:rsidR="00545F68" w:rsidRPr="00F13F91">
        <w:t>Courtney Baker</w:t>
      </w:r>
    </w:p>
    <w:p w14:paraId="10F189E1" w14:textId="32FA0901" w:rsidR="009C31C6" w:rsidRPr="00F13F91" w:rsidRDefault="006355DF" w:rsidP="00F4071B">
      <w:pPr>
        <w:pStyle w:val="ListParagraph"/>
        <w:numPr>
          <w:ilvl w:val="0"/>
          <w:numId w:val="13"/>
        </w:numPr>
        <w:outlineLvl w:val="0"/>
      </w:pPr>
      <w:r w:rsidRPr="00F13F91">
        <w:t xml:space="preserve">The Spring Fling </w:t>
      </w:r>
      <w:r w:rsidR="007510D1" w:rsidRPr="00F13F91">
        <w:t xml:space="preserve">is this </w:t>
      </w:r>
      <w:r w:rsidRPr="00F13F91">
        <w:t>Saturday March 2, 2019 from 12</w:t>
      </w:r>
      <w:r w:rsidR="00DA22F4" w:rsidRPr="00F13F91">
        <w:t>:00</w:t>
      </w:r>
      <w:r w:rsidR="001A698E" w:rsidRPr="00F13F91">
        <w:t xml:space="preserve"> pm</w:t>
      </w:r>
      <w:r w:rsidRPr="00F13F91">
        <w:t>–4</w:t>
      </w:r>
      <w:r w:rsidR="00DA22F4" w:rsidRPr="00F13F91">
        <w:t xml:space="preserve">:00 </w:t>
      </w:r>
      <w:r w:rsidRPr="00F13F91">
        <w:t>pm</w:t>
      </w:r>
      <w:r w:rsidR="008578D8" w:rsidRPr="00F13F91">
        <w:t>.</w:t>
      </w:r>
      <w:r w:rsidRPr="00F13F91">
        <w:t xml:space="preserve">  </w:t>
      </w:r>
      <w:r w:rsidR="007510D1" w:rsidRPr="00F13F91">
        <w:t>Please encourage your families not only to volunteer some of their time at one of our booths, but come and enjoy this huge fantastic event.  It’s supposed to be 73 degrees F on Saturday!  We need 40-50 volunteers 7</w:t>
      </w:r>
      <w:r w:rsidR="007510D1" w:rsidRPr="00F13F91">
        <w:rPr>
          <w:vertAlign w:val="superscript"/>
        </w:rPr>
        <w:t>th</w:t>
      </w:r>
      <w:r w:rsidR="007510D1" w:rsidRPr="00F13F91">
        <w:t xml:space="preserve"> grade and up</w:t>
      </w:r>
      <w:r w:rsidR="009C31C6" w:rsidRPr="00F13F91">
        <w:t>.</w:t>
      </w:r>
      <w:r w:rsidR="007B6709" w:rsidRPr="00F13F91">
        <w:t xml:space="preserve">  </w:t>
      </w:r>
    </w:p>
    <w:p w14:paraId="0C5D65E2" w14:textId="77777777" w:rsidR="00F13F91" w:rsidRPr="00F13F91" w:rsidRDefault="00F13F91" w:rsidP="009D1FBB">
      <w:pPr>
        <w:outlineLvl w:val="0"/>
        <w:rPr>
          <w:b/>
        </w:rPr>
      </w:pPr>
    </w:p>
    <w:p w14:paraId="10370A8B" w14:textId="71F396AA" w:rsidR="00B13CBF" w:rsidRPr="00F13F91" w:rsidRDefault="00BB7C6E" w:rsidP="009D1FBB">
      <w:pPr>
        <w:outlineLvl w:val="0"/>
      </w:pPr>
      <w:r w:rsidRPr="00F13F91">
        <w:rPr>
          <w:b/>
        </w:rPr>
        <w:t>New Business:</w:t>
      </w:r>
      <w:r w:rsidRPr="00F13F91">
        <w:rPr>
          <w:b/>
        </w:rPr>
        <w:tab/>
      </w:r>
      <w:r w:rsidRPr="00F13F91">
        <w:rPr>
          <w:b/>
        </w:rPr>
        <w:tab/>
      </w:r>
      <w:r w:rsidRPr="00F13F91">
        <w:rPr>
          <w:b/>
        </w:rPr>
        <w:tab/>
      </w:r>
      <w:r w:rsidRPr="00F13F91">
        <w:rPr>
          <w:b/>
        </w:rPr>
        <w:tab/>
      </w:r>
      <w:r w:rsidRPr="00F13F91">
        <w:rPr>
          <w:b/>
        </w:rPr>
        <w:tab/>
      </w:r>
      <w:r w:rsidRPr="00F13F91">
        <w:t>Jennifer Berkshire</w:t>
      </w:r>
    </w:p>
    <w:p w14:paraId="7CEFFD7F" w14:textId="6F1AB73A" w:rsidR="00722326" w:rsidRPr="00F13F91" w:rsidRDefault="00992604" w:rsidP="00722326">
      <w:pPr>
        <w:pStyle w:val="ListParagraph"/>
        <w:numPr>
          <w:ilvl w:val="0"/>
          <w:numId w:val="7"/>
        </w:numPr>
        <w:outlineLvl w:val="0"/>
      </w:pPr>
      <w:bookmarkStart w:id="0" w:name="_GoBack"/>
      <w:bookmarkEnd w:id="0"/>
      <w:r w:rsidRPr="00F13F91">
        <w:t>Penny wars was a huge success.  The media center is donating $2,500.00 to the orchestra department and $2,500.00 to the band department.  Currently those funds are in the media center account</w:t>
      </w:r>
      <w:r w:rsidR="00722326" w:rsidRPr="00F13F91">
        <w:t>.</w:t>
      </w:r>
      <w:r w:rsidRPr="00F13F91">
        <w:t xml:space="preserve">  For ease we would like a motion to move $5,000.00 to the PTO account so we can make the desired purchases.  A motion to move $5,000.00 from the media center account to the PTO account was made by Mrs. Eaton.  Second by Ms. Lombardi.  Motion passed</w:t>
      </w:r>
      <w:r w:rsidR="00722326" w:rsidRPr="00F13F91">
        <w:t xml:space="preserve"> </w:t>
      </w:r>
    </w:p>
    <w:p w14:paraId="1DDCE4AE" w14:textId="6F44EE3D" w:rsidR="00722326" w:rsidRPr="00F13F91" w:rsidRDefault="00992604" w:rsidP="00722326">
      <w:pPr>
        <w:pStyle w:val="ListParagraph"/>
        <w:numPr>
          <w:ilvl w:val="0"/>
          <w:numId w:val="7"/>
        </w:numPr>
        <w:outlineLvl w:val="0"/>
      </w:pPr>
      <w:r w:rsidRPr="00F13F91">
        <w:t xml:space="preserve">Nomination forms for next year’s board </w:t>
      </w:r>
      <w:r w:rsidR="00C7468F" w:rsidRPr="00F13F91">
        <w:t>are</w:t>
      </w:r>
      <w:r w:rsidRPr="00F13F91">
        <w:t xml:space="preserve"> being put together and will be in the front office and on the website by the end of the week.  Nomination forms must be submitted by March 30, 2019 and elections will be held April 30, 2019.  Teachers will you please send out a notice to parents about nomination forms for next year’s </w:t>
      </w:r>
      <w:r w:rsidR="002B2093" w:rsidRPr="00F13F91">
        <w:t>board.</w:t>
      </w:r>
    </w:p>
    <w:p w14:paraId="3E3D9E49" w14:textId="085091EB" w:rsidR="00722326" w:rsidRPr="00F13F91" w:rsidRDefault="00992604" w:rsidP="00722326">
      <w:pPr>
        <w:pStyle w:val="ListParagraph"/>
        <w:numPr>
          <w:ilvl w:val="0"/>
          <w:numId w:val="7"/>
        </w:numPr>
        <w:outlineLvl w:val="0"/>
      </w:pPr>
      <w:r w:rsidRPr="00F13F91">
        <w:t xml:space="preserve">We will be modifying the bylaws.  This is the </w:t>
      </w:r>
      <w:r w:rsidR="002B2093" w:rsidRPr="00F13F91">
        <w:t>30-day</w:t>
      </w:r>
      <w:r w:rsidRPr="00F13F91">
        <w:t xml:space="preserve"> official notice of changes.  The approval of the changes will </w:t>
      </w:r>
      <w:r w:rsidR="00C7468F" w:rsidRPr="00F13F91">
        <w:t>take place</w:t>
      </w:r>
      <w:r w:rsidRPr="00F13F91">
        <w:t xml:space="preserve"> at the March meeting</w:t>
      </w:r>
      <w:r w:rsidR="00C7468F" w:rsidRPr="00F13F91">
        <w:t>.</w:t>
      </w:r>
    </w:p>
    <w:p w14:paraId="5930684D" w14:textId="2E81A77E" w:rsidR="00640A1E" w:rsidRPr="00F13F91" w:rsidRDefault="00992604" w:rsidP="00640A1E">
      <w:pPr>
        <w:pStyle w:val="ListParagraph"/>
        <w:numPr>
          <w:ilvl w:val="0"/>
          <w:numId w:val="7"/>
        </w:numPr>
        <w:outlineLvl w:val="0"/>
      </w:pPr>
      <w:r w:rsidRPr="00F13F91">
        <w:t>We are tabling the S</w:t>
      </w:r>
      <w:r w:rsidR="004B4447" w:rsidRPr="00F13F91">
        <w:t>PE department requests until next month.</w:t>
      </w:r>
    </w:p>
    <w:p w14:paraId="3F036783" w14:textId="0CBFF54E" w:rsidR="004B4447" w:rsidRPr="00F13F91" w:rsidRDefault="004B4447" w:rsidP="00640A1E">
      <w:pPr>
        <w:pStyle w:val="ListParagraph"/>
        <w:numPr>
          <w:ilvl w:val="0"/>
          <w:numId w:val="7"/>
        </w:numPr>
        <w:outlineLvl w:val="0"/>
      </w:pPr>
      <w:r w:rsidRPr="00F13F91">
        <w:lastRenderedPageBreak/>
        <w:t>Auction Update:  Basket donations are due by March 27, 2019.  Completed baskets will be picked up</w:t>
      </w:r>
      <w:r w:rsidR="00C7468F" w:rsidRPr="00F13F91">
        <w:t xml:space="preserve"> by the PTO</w:t>
      </w:r>
      <w:r w:rsidRPr="00F13F91">
        <w:t xml:space="preserve"> on March 29, 2019.  Forms went out for parent volunteers</w:t>
      </w:r>
      <w:r w:rsidR="00367FF0" w:rsidRPr="00F13F91">
        <w:t>.  Please encourage your parents to participate and contribute.</w:t>
      </w:r>
    </w:p>
    <w:p w14:paraId="0BB3CEEC" w14:textId="782AA5DE" w:rsidR="001216F8" w:rsidRPr="00F13F91" w:rsidRDefault="00557768" w:rsidP="009C1859">
      <w:pPr>
        <w:pStyle w:val="ListParagraph"/>
        <w:numPr>
          <w:ilvl w:val="0"/>
          <w:numId w:val="7"/>
        </w:numPr>
        <w:outlineLvl w:val="0"/>
      </w:pPr>
      <w:r w:rsidRPr="00F13F91">
        <w:t>Motion to encumber $</w:t>
      </w:r>
      <w:r w:rsidR="00367FF0" w:rsidRPr="00F13F91">
        <w:t>15.00</w:t>
      </w:r>
      <w:r w:rsidR="000A540F" w:rsidRPr="00F13F91">
        <w:t xml:space="preserve"> for </w:t>
      </w:r>
      <w:r w:rsidR="00367FF0" w:rsidRPr="00F13F91">
        <w:t>last minute Suzuki donations</w:t>
      </w:r>
      <w:r w:rsidR="001D7368" w:rsidRPr="00F13F91">
        <w:t>.</w:t>
      </w:r>
      <w:r w:rsidR="00A83CEC" w:rsidRPr="00F13F91">
        <w:t xml:space="preserve">  Motion to encumber $</w:t>
      </w:r>
      <w:r w:rsidR="00367FF0" w:rsidRPr="00F13F91">
        <w:t>15.00</w:t>
      </w:r>
      <w:r w:rsidR="00A83CEC" w:rsidRPr="00F13F91">
        <w:t xml:space="preserve"> for </w:t>
      </w:r>
      <w:r w:rsidR="00367FF0" w:rsidRPr="00F13F91">
        <w:t>Suzuki donations</w:t>
      </w:r>
      <w:r w:rsidR="00A83CEC" w:rsidRPr="00F13F91">
        <w:t xml:space="preserve"> was made by Mrs. </w:t>
      </w:r>
      <w:r w:rsidR="00367FF0" w:rsidRPr="00F13F91">
        <w:t>Silva</w:t>
      </w:r>
      <w:r w:rsidRPr="00F13F91">
        <w:t>.</w:t>
      </w:r>
      <w:r w:rsidR="00A83CEC" w:rsidRPr="00F13F91">
        <w:t xml:space="preserve">  Second by M</w:t>
      </w:r>
      <w:r w:rsidR="00367FF0" w:rsidRPr="00F13F91">
        <w:t>s</w:t>
      </w:r>
      <w:r w:rsidR="00A83CEC" w:rsidRPr="00F13F91">
        <w:t xml:space="preserve">. </w:t>
      </w:r>
      <w:r w:rsidR="00367FF0" w:rsidRPr="00F13F91">
        <w:t>Lombardi</w:t>
      </w:r>
      <w:r w:rsidR="00A83CEC" w:rsidRPr="00F13F91">
        <w:t>.  Motion passed.</w:t>
      </w:r>
    </w:p>
    <w:p w14:paraId="20CE5718" w14:textId="3EB12ECB" w:rsidR="00557768" w:rsidRPr="00F13F91" w:rsidRDefault="00CA1BE0" w:rsidP="009C1859">
      <w:pPr>
        <w:pStyle w:val="ListParagraph"/>
        <w:numPr>
          <w:ilvl w:val="0"/>
          <w:numId w:val="7"/>
        </w:numPr>
        <w:outlineLvl w:val="0"/>
      </w:pPr>
      <w:r w:rsidRPr="00F13F91">
        <w:t>Motion to encumber $</w:t>
      </w:r>
      <w:r w:rsidR="00367FF0" w:rsidRPr="00F13F91">
        <w:t xml:space="preserve">119.94 </w:t>
      </w:r>
      <w:r w:rsidR="00A83CEC" w:rsidRPr="00F13F91">
        <w:t xml:space="preserve">for </w:t>
      </w:r>
      <w:r w:rsidR="00367FF0" w:rsidRPr="00F13F91">
        <w:t>cupid’s cards</w:t>
      </w:r>
      <w:r w:rsidR="00557768" w:rsidRPr="00F13F91">
        <w:t>.</w:t>
      </w:r>
      <w:r w:rsidRPr="00F13F91">
        <w:t xml:space="preserve"> </w:t>
      </w:r>
      <w:r w:rsidR="00EF5EF2" w:rsidRPr="00F13F91">
        <w:t xml:space="preserve"> </w:t>
      </w:r>
      <w:r w:rsidR="001A698E" w:rsidRPr="00F13F91">
        <w:t xml:space="preserve"> </w:t>
      </w:r>
      <w:r w:rsidR="00A83CEC" w:rsidRPr="00F13F91">
        <w:t>Motion to encumber $</w:t>
      </w:r>
      <w:r w:rsidR="00367FF0" w:rsidRPr="00F13F91">
        <w:t>119.94</w:t>
      </w:r>
      <w:r w:rsidR="00A83CEC" w:rsidRPr="00F13F91">
        <w:t xml:space="preserve"> for </w:t>
      </w:r>
      <w:r w:rsidR="00367FF0" w:rsidRPr="00F13F91">
        <w:t>cupid’s cards</w:t>
      </w:r>
      <w:r w:rsidR="00A83CEC" w:rsidRPr="00F13F91">
        <w:t xml:space="preserve"> was made by Mrs. </w:t>
      </w:r>
      <w:r w:rsidR="00EF5EF2" w:rsidRPr="00F13F91">
        <w:t>Reis</w:t>
      </w:r>
      <w:r w:rsidR="00A83CEC" w:rsidRPr="00F13F91">
        <w:t xml:space="preserve">.  Second by Ms. </w:t>
      </w:r>
      <w:r w:rsidR="00EF5EF2" w:rsidRPr="00F13F91">
        <w:t>Lombardi</w:t>
      </w:r>
      <w:r w:rsidR="00A83CEC" w:rsidRPr="00F13F91">
        <w:t xml:space="preserve">.  Motion passed. </w:t>
      </w:r>
    </w:p>
    <w:p w14:paraId="7458312D" w14:textId="48CD2AF3" w:rsidR="00103484" w:rsidRPr="00F13F91" w:rsidRDefault="00AF4F87" w:rsidP="00103484">
      <w:pPr>
        <w:pStyle w:val="ListParagraph"/>
        <w:numPr>
          <w:ilvl w:val="0"/>
          <w:numId w:val="7"/>
        </w:numPr>
        <w:outlineLvl w:val="0"/>
      </w:pPr>
      <w:r w:rsidRPr="00F13F91">
        <w:t>Motion to encumber $</w:t>
      </w:r>
      <w:r w:rsidR="00367FF0" w:rsidRPr="00F13F91">
        <w:t>23.34</w:t>
      </w:r>
      <w:r w:rsidRPr="00F13F91">
        <w:t xml:space="preserve"> for </w:t>
      </w:r>
      <w:r w:rsidR="00367FF0" w:rsidRPr="00F13F91">
        <w:t xml:space="preserve">the Lego </w:t>
      </w:r>
      <w:r w:rsidR="00C7468F" w:rsidRPr="00F13F91">
        <w:t>2 M</w:t>
      </w:r>
      <w:r w:rsidR="00367FF0" w:rsidRPr="00F13F91">
        <w:t>ovie Night</w:t>
      </w:r>
      <w:r w:rsidRPr="00F13F91">
        <w:t>.  Motion to encumber $</w:t>
      </w:r>
      <w:r w:rsidR="00367FF0" w:rsidRPr="00F13F91">
        <w:t>23.34</w:t>
      </w:r>
      <w:r w:rsidRPr="00F13F91">
        <w:t xml:space="preserve"> for </w:t>
      </w:r>
      <w:r w:rsidR="00367FF0" w:rsidRPr="00F13F91">
        <w:t xml:space="preserve">the Lego </w:t>
      </w:r>
      <w:r w:rsidR="00C7468F" w:rsidRPr="00F13F91">
        <w:t xml:space="preserve">2 </w:t>
      </w:r>
      <w:r w:rsidR="00367FF0" w:rsidRPr="00F13F91">
        <w:t>Movie Night</w:t>
      </w:r>
      <w:r w:rsidRPr="00F13F91">
        <w:t xml:space="preserve"> was made by Mrs. </w:t>
      </w:r>
      <w:r w:rsidR="00367FF0" w:rsidRPr="00F13F91">
        <w:t>Zima</w:t>
      </w:r>
      <w:r w:rsidRPr="00F13F91">
        <w:t>.  Second by M</w:t>
      </w:r>
      <w:r w:rsidR="00367FF0" w:rsidRPr="00F13F91">
        <w:t>s</w:t>
      </w:r>
      <w:r w:rsidRPr="00F13F91">
        <w:t xml:space="preserve">. </w:t>
      </w:r>
      <w:r w:rsidR="00367FF0" w:rsidRPr="00F13F91">
        <w:t>Lombardi</w:t>
      </w:r>
      <w:r w:rsidRPr="00F13F91">
        <w:t>.</w:t>
      </w:r>
      <w:r w:rsidR="00A83CEC" w:rsidRPr="00F13F91">
        <w:t xml:space="preserve"> </w:t>
      </w:r>
      <w:r w:rsidRPr="00F13F91">
        <w:t xml:space="preserve"> </w:t>
      </w:r>
      <w:r w:rsidR="00A83CEC" w:rsidRPr="00F13F91">
        <w:t>Motion passed</w:t>
      </w:r>
      <w:r w:rsidR="00103484" w:rsidRPr="00F13F91">
        <w:t>.</w:t>
      </w:r>
    </w:p>
    <w:p w14:paraId="28EAEF59" w14:textId="27E1598A" w:rsidR="00C7468F" w:rsidRPr="00F13F91" w:rsidRDefault="00A83CEC" w:rsidP="00C7468F">
      <w:pPr>
        <w:pStyle w:val="ListParagraph"/>
        <w:numPr>
          <w:ilvl w:val="0"/>
          <w:numId w:val="7"/>
        </w:numPr>
        <w:outlineLvl w:val="0"/>
      </w:pPr>
      <w:r w:rsidRPr="00F13F91">
        <w:t xml:space="preserve">Motion to encumber </w:t>
      </w:r>
      <w:r w:rsidR="00AE5DF4" w:rsidRPr="00F13F91">
        <w:t>$</w:t>
      </w:r>
      <w:r w:rsidR="00367FF0" w:rsidRPr="00F13F91">
        <w:t>38.87</w:t>
      </w:r>
      <w:r w:rsidR="00AE5DF4" w:rsidRPr="00F13F91">
        <w:t xml:space="preserve"> for </w:t>
      </w:r>
      <w:r w:rsidR="00367FF0" w:rsidRPr="00F13F91">
        <w:t>speakers</w:t>
      </w:r>
      <w:r w:rsidR="00AE5DF4" w:rsidRPr="00F13F91">
        <w:t xml:space="preserve">.  </w:t>
      </w:r>
      <w:r w:rsidR="002B2093" w:rsidRPr="00F13F91">
        <w:t>Mr.</w:t>
      </w:r>
      <w:r w:rsidR="00367FF0" w:rsidRPr="00F13F91">
        <w:t xml:space="preserve"> Kaczmarek </w:t>
      </w:r>
      <w:r w:rsidR="002B2093" w:rsidRPr="00F13F91">
        <w:t>requested</w:t>
      </w:r>
      <w:r w:rsidR="00367FF0" w:rsidRPr="00F13F91">
        <w:t xml:space="preserve"> three new speakers be purchased to add to various classrooms.</w:t>
      </w:r>
      <w:r w:rsidR="00AF4F87" w:rsidRPr="00F13F91">
        <w:t xml:space="preserve"> </w:t>
      </w:r>
      <w:r w:rsidR="00AE5DF4" w:rsidRPr="00F13F91">
        <w:t>Motion to encumber $</w:t>
      </w:r>
      <w:r w:rsidR="00367FF0" w:rsidRPr="00F13F91">
        <w:t>38.87</w:t>
      </w:r>
      <w:r w:rsidR="00AE5DF4" w:rsidRPr="00F13F91">
        <w:t xml:space="preserve"> for </w:t>
      </w:r>
      <w:r w:rsidR="00367FF0" w:rsidRPr="00F13F91">
        <w:t xml:space="preserve">new speakers </w:t>
      </w:r>
      <w:r w:rsidR="00AE5DF4" w:rsidRPr="00F13F91">
        <w:t>was made by M</w:t>
      </w:r>
      <w:r w:rsidR="00AF4F87" w:rsidRPr="00F13F91">
        <w:t>r</w:t>
      </w:r>
      <w:r w:rsidR="00AE5DF4" w:rsidRPr="00F13F91">
        <w:t xml:space="preserve">s. </w:t>
      </w:r>
      <w:r w:rsidR="00367FF0" w:rsidRPr="00F13F91">
        <w:t>Reis</w:t>
      </w:r>
      <w:r w:rsidR="00AE5DF4" w:rsidRPr="00F13F91">
        <w:t>.  Second by Ms. Lombardi.  Motion passed.</w:t>
      </w:r>
    </w:p>
    <w:p w14:paraId="5BA120C2" w14:textId="0448918E" w:rsidR="00103484" w:rsidRPr="00F13F91" w:rsidRDefault="00103484" w:rsidP="00103484">
      <w:pPr>
        <w:pStyle w:val="ListParagraph"/>
        <w:numPr>
          <w:ilvl w:val="0"/>
          <w:numId w:val="7"/>
        </w:numPr>
        <w:outlineLvl w:val="0"/>
      </w:pPr>
      <w:r w:rsidRPr="00F13F91">
        <w:t xml:space="preserve">Drama club is winding up their last rehearsals.  The play, The Wizard’s New </w:t>
      </w:r>
      <w:r w:rsidR="002B2093" w:rsidRPr="00F13F91">
        <w:t>Groove will</w:t>
      </w:r>
      <w:r w:rsidRPr="00F13F91">
        <w:t xml:space="preserve"> take place on March 5 and 7 in the multipurpose room.  Motion to encumber $245.00 for the drama club. There were new registrations that came in since the last meeting.  Motion to encumber $245.00 for the drama club was made by Mrs. Silva.  Second by Mrs. Micela.  Motion passed.  Dress </w:t>
      </w:r>
      <w:r w:rsidR="002B2093" w:rsidRPr="00F13F91">
        <w:t>Rehearsal</w:t>
      </w:r>
      <w:r w:rsidRPr="00F13F91">
        <w:t xml:space="preserve"> is March 5, 2019 at 5:30 pm.  The performance is March 7, 2019 at 6:00 pm. </w:t>
      </w:r>
    </w:p>
    <w:p w14:paraId="203CF5CD" w14:textId="77777777" w:rsidR="001A698E" w:rsidRPr="00F13F91" w:rsidRDefault="001A698E" w:rsidP="001A698E">
      <w:pPr>
        <w:outlineLvl w:val="0"/>
      </w:pPr>
    </w:p>
    <w:p w14:paraId="64283FD1" w14:textId="5AE5D5FF" w:rsidR="003071DB" w:rsidRPr="00F13F91" w:rsidRDefault="00853A46" w:rsidP="003071DB">
      <w:pPr>
        <w:outlineLvl w:val="0"/>
      </w:pPr>
      <w:r w:rsidRPr="00F13F91">
        <w:rPr>
          <w:b/>
        </w:rPr>
        <w:t>General Housekeeping</w:t>
      </w:r>
      <w:r w:rsidR="00526F8A" w:rsidRPr="00F13F91">
        <w:t>:</w:t>
      </w:r>
      <w:r w:rsidR="004B4447" w:rsidRPr="00F13F91">
        <w:t xml:space="preserve">  None</w:t>
      </w:r>
    </w:p>
    <w:p w14:paraId="3E4F7466" w14:textId="093141F4" w:rsidR="004B4447" w:rsidRPr="00F13F91" w:rsidRDefault="004B4447" w:rsidP="003071DB">
      <w:pPr>
        <w:outlineLvl w:val="0"/>
      </w:pPr>
    </w:p>
    <w:p w14:paraId="41BBD966" w14:textId="479B3701" w:rsidR="004B4447" w:rsidRPr="00F13F91" w:rsidRDefault="004B4447" w:rsidP="003071DB">
      <w:pPr>
        <w:outlineLvl w:val="0"/>
        <w:rPr>
          <w:b/>
        </w:rPr>
      </w:pPr>
      <w:r w:rsidRPr="00F13F91">
        <w:rPr>
          <w:b/>
        </w:rPr>
        <w:t xml:space="preserve">Raffle:  </w:t>
      </w:r>
      <w:r w:rsidRPr="00F13F91">
        <w:t xml:space="preserve">Pick a number </w:t>
      </w:r>
      <w:proofErr w:type="gramStart"/>
      <w:r w:rsidRPr="00F13F91">
        <w:t>between 1 – 100</w:t>
      </w:r>
      <w:proofErr w:type="gramEnd"/>
      <w:r w:rsidRPr="00F13F91">
        <w:t xml:space="preserve">.  The person closest to the number without going over wins a prize.  Mrs. Silva won a </w:t>
      </w:r>
      <w:proofErr w:type="gramStart"/>
      <w:r w:rsidRPr="00F13F91">
        <w:t>We Can’t Wait Until</w:t>
      </w:r>
      <w:proofErr w:type="gramEnd"/>
      <w:r w:rsidRPr="00F13F91">
        <w:t xml:space="preserve"> Summer Bag.</w:t>
      </w:r>
    </w:p>
    <w:p w14:paraId="711A7A89" w14:textId="77777777" w:rsidR="00526F8A" w:rsidRPr="00F13F91" w:rsidRDefault="00526F8A" w:rsidP="003071DB">
      <w:pPr>
        <w:outlineLvl w:val="0"/>
      </w:pPr>
    </w:p>
    <w:p w14:paraId="4971B2C0" w14:textId="77777777" w:rsidR="00560270" w:rsidRPr="00F13F91" w:rsidRDefault="00526F8A" w:rsidP="003071DB">
      <w:pPr>
        <w:outlineLvl w:val="0"/>
      </w:pPr>
      <w:r w:rsidRPr="00F13F91">
        <w:rPr>
          <w:b/>
        </w:rPr>
        <w:t>Upcoming Events</w:t>
      </w:r>
      <w:r w:rsidRPr="00F13F91">
        <w:t>:</w:t>
      </w:r>
    </w:p>
    <w:p w14:paraId="53D261D1" w14:textId="63B808FD" w:rsidR="00FB02D8" w:rsidRPr="00F13F91" w:rsidRDefault="004B4447" w:rsidP="00526F8A">
      <w:pPr>
        <w:outlineLvl w:val="0"/>
      </w:pPr>
      <w:r w:rsidRPr="00F13F91">
        <w:t>March 2 – Spring Carnival</w:t>
      </w:r>
    </w:p>
    <w:p w14:paraId="2ABB934B" w14:textId="16D86BBF" w:rsidR="007F5495" w:rsidRPr="00F13F91" w:rsidRDefault="004B4447" w:rsidP="00526F8A">
      <w:pPr>
        <w:outlineLvl w:val="0"/>
      </w:pPr>
      <w:r w:rsidRPr="00F13F91">
        <w:t>March 11- 15   Spring Break</w:t>
      </w:r>
    </w:p>
    <w:p w14:paraId="1B457CAC" w14:textId="418BC359" w:rsidR="007F5495" w:rsidRPr="00F13F91" w:rsidRDefault="004B4447" w:rsidP="00526F8A">
      <w:pPr>
        <w:outlineLvl w:val="0"/>
      </w:pPr>
      <w:r w:rsidRPr="00F13F91">
        <w:t>March</w:t>
      </w:r>
      <w:r w:rsidR="007F5495" w:rsidRPr="00F13F91">
        <w:t xml:space="preserve"> 2</w:t>
      </w:r>
      <w:r w:rsidRPr="00F13F91">
        <w:t>2</w:t>
      </w:r>
      <w:r w:rsidR="007F5495" w:rsidRPr="00F13F91">
        <w:t xml:space="preserve"> – </w:t>
      </w:r>
      <w:r w:rsidRPr="00F13F91">
        <w:t>Papa John’</w:t>
      </w:r>
      <w:r w:rsidR="007F5495" w:rsidRPr="00F13F91">
        <w:t>s Dining Night Out</w:t>
      </w:r>
    </w:p>
    <w:p w14:paraId="48FF6060" w14:textId="0F681D95" w:rsidR="00FB02D8" w:rsidRPr="00F13F91" w:rsidRDefault="004B4447" w:rsidP="00526F8A">
      <w:pPr>
        <w:outlineLvl w:val="0"/>
      </w:pPr>
      <w:r w:rsidRPr="00F13F91">
        <w:t>March</w:t>
      </w:r>
      <w:r w:rsidR="007F5495" w:rsidRPr="00F13F91">
        <w:t xml:space="preserve"> 2</w:t>
      </w:r>
      <w:r w:rsidRPr="00F13F91">
        <w:t>5</w:t>
      </w:r>
      <w:r w:rsidR="007F5495" w:rsidRPr="00F13F91">
        <w:t xml:space="preserve"> – PTO meeting</w:t>
      </w:r>
    </w:p>
    <w:p w14:paraId="692A7941" w14:textId="77777777" w:rsidR="00FB02D8" w:rsidRPr="00F13F91" w:rsidRDefault="00FB02D8" w:rsidP="00526F8A">
      <w:pPr>
        <w:outlineLvl w:val="0"/>
      </w:pPr>
    </w:p>
    <w:p w14:paraId="744BBF5F" w14:textId="77777777" w:rsidR="002F4C6F" w:rsidRPr="00F13F91" w:rsidRDefault="002F4C6F" w:rsidP="00526F8A">
      <w:pPr>
        <w:outlineLvl w:val="0"/>
      </w:pPr>
    </w:p>
    <w:p w14:paraId="18F99EE4" w14:textId="049CB49E" w:rsidR="002F4C6F" w:rsidRPr="00F13F91" w:rsidRDefault="002F4C6F" w:rsidP="00526F8A">
      <w:pPr>
        <w:outlineLvl w:val="0"/>
        <w:rPr>
          <w:b/>
        </w:rPr>
      </w:pPr>
      <w:r w:rsidRPr="00F13F91">
        <w:rPr>
          <w:b/>
        </w:rPr>
        <w:t>Next PTO meeting will be</w:t>
      </w:r>
      <w:r w:rsidR="004B4447" w:rsidRPr="00F13F91">
        <w:rPr>
          <w:b/>
        </w:rPr>
        <w:t xml:space="preserve"> March</w:t>
      </w:r>
      <w:r w:rsidRPr="00F13F91">
        <w:rPr>
          <w:b/>
        </w:rPr>
        <w:t>,</w:t>
      </w:r>
      <w:r w:rsidR="007F5495" w:rsidRPr="00F13F91">
        <w:rPr>
          <w:b/>
        </w:rPr>
        <w:t xml:space="preserve"> 2</w:t>
      </w:r>
      <w:r w:rsidR="004B4447" w:rsidRPr="00F13F91">
        <w:rPr>
          <w:b/>
        </w:rPr>
        <w:t>5</w:t>
      </w:r>
      <w:r w:rsidRPr="00F13F91">
        <w:rPr>
          <w:b/>
        </w:rPr>
        <w:t xml:space="preserve"> 2018 at 4:15pm in the media center</w:t>
      </w:r>
      <w:r w:rsidR="00BB7226" w:rsidRPr="00F13F91">
        <w:rPr>
          <w:b/>
        </w:rPr>
        <w:t>.</w:t>
      </w:r>
    </w:p>
    <w:p w14:paraId="2161AF10" w14:textId="77777777" w:rsidR="00F2006F" w:rsidRPr="00F13F91" w:rsidRDefault="00F2006F" w:rsidP="00526F8A">
      <w:pPr>
        <w:outlineLvl w:val="0"/>
      </w:pPr>
    </w:p>
    <w:p w14:paraId="04E5F2C0" w14:textId="4BBF0953" w:rsidR="00BF3007" w:rsidRPr="00F13F91" w:rsidRDefault="001C5D40" w:rsidP="00103484">
      <w:pPr>
        <w:outlineLvl w:val="0"/>
        <w:rPr>
          <w:b/>
        </w:rPr>
      </w:pPr>
      <w:r w:rsidRPr="00F13F91">
        <w:rPr>
          <w:b/>
        </w:rPr>
        <w:t xml:space="preserve">Meeting Adjourned  </w:t>
      </w:r>
    </w:p>
    <w:p w14:paraId="02428F90" w14:textId="780FDF14" w:rsidR="001C5D40" w:rsidRPr="00F13F91" w:rsidRDefault="001C5D40" w:rsidP="00B53E3B">
      <w:r w:rsidRPr="00F13F91">
        <w:t xml:space="preserve">Motion </w:t>
      </w:r>
      <w:r w:rsidR="00F764C6" w:rsidRPr="00F13F91">
        <w:t xml:space="preserve">to </w:t>
      </w:r>
      <w:r w:rsidR="00C215C0" w:rsidRPr="00F13F91">
        <w:t>adjourn</w:t>
      </w:r>
      <w:r w:rsidR="00F764C6" w:rsidRPr="00F13F91">
        <w:t xml:space="preserve"> the meeting made by </w:t>
      </w:r>
      <w:r w:rsidR="00C215C0" w:rsidRPr="00F13F91">
        <w:t>M</w:t>
      </w:r>
      <w:r w:rsidR="00853A46" w:rsidRPr="00F13F91">
        <w:t>s</w:t>
      </w:r>
      <w:r w:rsidR="00C215C0" w:rsidRPr="00F13F91">
        <w:t xml:space="preserve">. </w:t>
      </w:r>
      <w:r w:rsidR="007F5495" w:rsidRPr="00F13F91">
        <w:t>Lombardi</w:t>
      </w:r>
      <w:r w:rsidR="00C215C0" w:rsidRPr="00F13F91">
        <w:t xml:space="preserve">.  Second </w:t>
      </w:r>
      <w:r w:rsidR="00F764C6" w:rsidRPr="00F13F91">
        <w:t xml:space="preserve">by </w:t>
      </w:r>
      <w:r w:rsidR="00C215C0" w:rsidRPr="00F13F91">
        <w:t>Mr</w:t>
      </w:r>
      <w:r w:rsidR="004B4447" w:rsidRPr="00F13F91">
        <w:t>s</w:t>
      </w:r>
      <w:r w:rsidR="00C215C0" w:rsidRPr="00F13F91">
        <w:t xml:space="preserve">. </w:t>
      </w:r>
      <w:r w:rsidR="009143D0" w:rsidRPr="00F13F91">
        <w:t>Eaton</w:t>
      </w:r>
      <w:r w:rsidR="00C215C0" w:rsidRPr="00F13F91">
        <w:t xml:space="preserve">. </w:t>
      </w:r>
      <w:r w:rsidRPr="00F13F91">
        <w:t xml:space="preserve"> </w:t>
      </w:r>
      <w:r w:rsidR="00C215C0" w:rsidRPr="00F13F91">
        <w:t>M</w:t>
      </w:r>
      <w:r w:rsidR="00F764C6" w:rsidRPr="00F13F91">
        <w:t>otion passed</w:t>
      </w:r>
      <w:r w:rsidR="00C215C0" w:rsidRPr="00F13F91">
        <w:t>.  T</w:t>
      </w:r>
      <w:r w:rsidRPr="00F13F91">
        <w:t xml:space="preserve">he </w:t>
      </w:r>
      <w:proofErr w:type="gramStart"/>
      <w:r w:rsidRPr="00F13F91">
        <w:t>meeting</w:t>
      </w:r>
      <w:proofErr w:type="gramEnd"/>
      <w:r w:rsidRPr="00F13F91">
        <w:t xml:space="preserve"> was adjourned at </w:t>
      </w:r>
      <w:r w:rsidR="007F5495" w:rsidRPr="00F13F91">
        <w:t>4</w:t>
      </w:r>
      <w:r w:rsidRPr="00F13F91">
        <w:t>:</w:t>
      </w:r>
      <w:r w:rsidR="004B4447" w:rsidRPr="00F13F91">
        <w:t>45</w:t>
      </w:r>
      <w:r w:rsidRPr="00F13F91">
        <w:t xml:space="preserve"> pm.</w:t>
      </w:r>
    </w:p>
    <w:p w14:paraId="3C0F3528" w14:textId="3CCC7858" w:rsidR="00D35EA2" w:rsidRPr="00F13F91" w:rsidRDefault="00D35EA2" w:rsidP="00B53E3B"/>
    <w:sectPr w:rsidR="00D35EA2" w:rsidRPr="00F13F91" w:rsidSect="00613C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5373"/>
    <w:multiLevelType w:val="hybridMultilevel"/>
    <w:tmpl w:val="0F6E2A98"/>
    <w:lvl w:ilvl="0" w:tplc="774AD54A">
      <w:start w:val="1"/>
      <w:numFmt w:val="decimal"/>
      <w:lvlText w:val="%1."/>
      <w:lvlJc w:val="left"/>
      <w:pPr>
        <w:ind w:left="54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1CED7534"/>
    <w:multiLevelType w:val="hybridMultilevel"/>
    <w:tmpl w:val="FDC29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C5A3A"/>
    <w:multiLevelType w:val="hybridMultilevel"/>
    <w:tmpl w:val="0F6E2A98"/>
    <w:lvl w:ilvl="0" w:tplc="774AD54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22A07F35"/>
    <w:multiLevelType w:val="hybridMultilevel"/>
    <w:tmpl w:val="A3D47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83B33"/>
    <w:multiLevelType w:val="hybridMultilevel"/>
    <w:tmpl w:val="5B8A3C42"/>
    <w:lvl w:ilvl="0" w:tplc="226A9E8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E1322"/>
    <w:multiLevelType w:val="hybridMultilevel"/>
    <w:tmpl w:val="CB5C0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7643F"/>
    <w:multiLevelType w:val="hybridMultilevel"/>
    <w:tmpl w:val="D7349510"/>
    <w:lvl w:ilvl="0" w:tplc="155847D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392630EE"/>
    <w:multiLevelType w:val="hybridMultilevel"/>
    <w:tmpl w:val="CFB4CA28"/>
    <w:lvl w:ilvl="0" w:tplc="C57E0E10">
      <w:start w:val="1"/>
      <w:numFmt w:val="decimal"/>
      <w:lvlText w:val="%1."/>
      <w:lvlJc w:val="left"/>
      <w:pPr>
        <w:ind w:left="45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52473B51"/>
    <w:multiLevelType w:val="hybridMultilevel"/>
    <w:tmpl w:val="B0C89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104D02"/>
    <w:multiLevelType w:val="hybridMultilevel"/>
    <w:tmpl w:val="F572B42E"/>
    <w:lvl w:ilvl="0" w:tplc="03FC3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2909A8"/>
    <w:multiLevelType w:val="hybridMultilevel"/>
    <w:tmpl w:val="F0825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E25833"/>
    <w:multiLevelType w:val="hybridMultilevel"/>
    <w:tmpl w:val="F572B42E"/>
    <w:lvl w:ilvl="0" w:tplc="03FC3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5E1264"/>
    <w:multiLevelType w:val="hybridMultilevel"/>
    <w:tmpl w:val="3B98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F1BE7"/>
    <w:multiLevelType w:val="hybridMultilevel"/>
    <w:tmpl w:val="2A8C8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DF2484"/>
    <w:multiLevelType w:val="hybridMultilevel"/>
    <w:tmpl w:val="FD6E1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6"/>
  </w:num>
  <w:num w:numId="5">
    <w:abstractNumId w:val="13"/>
  </w:num>
  <w:num w:numId="6">
    <w:abstractNumId w:val="11"/>
  </w:num>
  <w:num w:numId="7">
    <w:abstractNumId w:val="7"/>
  </w:num>
  <w:num w:numId="8">
    <w:abstractNumId w:val="3"/>
  </w:num>
  <w:num w:numId="9">
    <w:abstractNumId w:val="9"/>
  </w:num>
  <w:num w:numId="10">
    <w:abstractNumId w:val="1"/>
  </w:num>
  <w:num w:numId="11">
    <w:abstractNumId w:val="14"/>
  </w:num>
  <w:num w:numId="12">
    <w:abstractNumId w:val="2"/>
  </w:num>
  <w:num w:numId="13">
    <w:abstractNumId w:val="0"/>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3B"/>
    <w:rsid w:val="00021769"/>
    <w:rsid w:val="00026FDA"/>
    <w:rsid w:val="0003602D"/>
    <w:rsid w:val="000766E6"/>
    <w:rsid w:val="000A540F"/>
    <w:rsid w:val="00103484"/>
    <w:rsid w:val="001216F8"/>
    <w:rsid w:val="00132DE6"/>
    <w:rsid w:val="001413C4"/>
    <w:rsid w:val="00143780"/>
    <w:rsid w:val="00163746"/>
    <w:rsid w:val="00186ACA"/>
    <w:rsid w:val="00193282"/>
    <w:rsid w:val="00193F4D"/>
    <w:rsid w:val="001A698E"/>
    <w:rsid w:val="001C5D40"/>
    <w:rsid w:val="001C6F10"/>
    <w:rsid w:val="001D3C87"/>
    <w:rsid w:val="001D4C67"/>
    <w:rsid w:val="001D7368"/>
    <w:rsid w:val="001E3340"/>
    <w:rsid w:val="001F79DC"/>
    <w:rsid w:val="00222B08"/>
    <w:rsid w:val="002256EB"/>
    <w:rsid w:val="002B1A76"/>
    <w:rsid w:val="002B2093"/>
    <w:rsid w:val="002D00FD"/>
    <w:rsid w:val="002D2C18"/>
    <w:rsid w:val="002E0665"/>
    <w:rsid w:val="002E736C"/>
    <w:rsid w:val="002F4C6F"/>
    <w:rsid w:val="003071DB"/>
    <w:rsid w:val="00324C8F"/>
    <w:rsid w:val="00326149"/>
    <w:rsid w:val="003416C7"/>
    <w:rsid w:val="00367FF0"/>
    <w:rsid w:val="00382BAD"/>
    <w:rsid w:val="00384F31"/>
    <w:rsid w:val="003C28F4"/>
    <w:rsid w:val="003E1282"/>
    <w:rsid w:val="003F13F2"/>
    <w:rsid w:val="00403443"/>
    <w:rsid w:val="00410044"/>
    <w:rsid w:val="00444C55"/>
    <w:rsid w:val="00457458"/>
    <w:rsid w:val="00477B9E"/>
    <w:rsid w:val="004801B4"/>
    <w:rsid w:val="004B4020"/>
    <w:rsid w:val="004B4447"/>
    <w:rsid w:val="004C41B9"/>
    <w:rsid w:val="004C5292"/>
    <w:rsid w:val="004D232A"/>
    <w:rsid w:val="004E1AAA"/>
    <w:rsid w:val="004E2A0D"/>
    <w:rsid w:val="004F1369"/>
    <w:rsid w:val="004F17C2"/>
    <w:rsid w:val="00513E66"/>
    <w:rsid w:val="00526F8A"/>
    <w:rsid w:val="00545F68"/>
    <w:rsid w:val="00557768"/>
    <w:rsid w:val="00560270"/>
    <w:rsid w:val="005B60FC"/>
    <w:rsid w:val="005C37A2"/>
    <w:rsid w:val="00613C8B"/>
    <w:rsid w:val="0061411A"/>
    <w:rsid w:val="0062197B"/>
    <w:rsid w:val="00631FB5"/>
    <w:rsid w:val="006355DF"/>
    <w:rsid w:val="00640A1E"/>
    <w:rsid w:val="006746C7"/>
    <w:rsid w:val="006A33C3"/>
    <w:rsid w:val="006B5E16"/>
    <w:rsid w:val="006C4F25"/>
    <w:rsid w:val="006D48E0"/>
    <w:rsid w:val="006E29A4"/>
    <w:rsid w:val="006E6029"/>
    <w:rsid w:val="006F1DB3"/>
    <w:rsid w:val="00722326"/>
    <w:rsid w:val="00742ED9"/>
    <w:rsid w:val="007510D1"/>
    <w:rsid w:val="00752A72"/>
    <w:rsid w:val="0075618F"/>
    <w:rsid w:val="00772488"/>
    <w:rsid w:val="00785F58"/>
    <w:rsid w:val="00792393"/>
    <w:rsid w:val="007A5E29"/>
    <w:rsid w:val="007B41C6"/>
    <w:rsid w:val="007B6709"/>
    <w:rsid w:val="007B7353"/>
    <w:rsid w:val="007F5495"/>
    <w:rsid w:val="00825122"/>
    <w:rsid w:val="00833FF0"/>
    <w:rsid w:val="008439CC"/>
    <w:rsid w:val="00845709"/>
    <w:rsid w:val="00846768"/>
    <w:rsid w:val="00853A46"/>
    <w:rsid w:val="0085449E"/>
    <w:rsid w:val="008578D8"/>
    <w:rsid w:val="00871D2C"/>
    <w:rsid w:val="00874A02"/>
    <w:rsid w:val="008A67E2"/>
    <w:rsid w:val="008C12DA"/>
    <w:rsid w:val="008F1FFA"/>
    <w:rsid w:val="009135F2"/>
    <w:rsid w:val="009143D0"/>
    <w:rsid w:val="00925758"/>
    <w:rsid w:val="00926A82"/>
    <w:rsid w:val="00930A1D"/>
    <w:rsid w:val="0094004C"/>
    <w:rsid w:val="0095402B"/>
    <w:rsid w:val="00965457"/>
    <w:rsid w:val="0096596F"/>
    <w:rsid w:val="00967CD8"/>
    <w:rsid w:val="00980CD1"/>
    <w:rsid w:val="0098611F"/>
    <w:rsid w:val="00992604"/>
    <w:rsid w:val="009A7A8C"/>
    <w:rsid w:val="009C1859"/>
    <w:rsid w:val="009C31C6"/>
    <w:rsid w:val="009D1FBB"/>
    <w:rsid w:val="009E23B7"/>
    <w:rsid w:val="009F0FA1"/>
    <w:rsid w:val="009F3E78"/>
    <w:rsid w:val="00A00057"/>
    <w:rsid w:val="00A008FC"/>
    <w:rsid w:val="00A07EE0"/>
    <w:rsid w:val="00A117B9"/>
    <w:rsid w:val="00A3495F"/>
    <w:rsid w:val="00A43471"/>
    <w:rsid w:val="00A51B40"/>
    <w:rsid w:val="00A52991"/>
    <w:rsid w:val="00A61749"/>
    <w:rsid w:val="00A67D4B"/>
    <w:rsid w:val="00A83CEC"/>
    <w:rsid w:val="00A8663C"/>
    <w:rsid w:val="00A86DCD"/>
    <w:rsid w:val="00A91CBF"/>
    <w:rsid w:val="00AB54C2"/>
    <w:rsid w:val="00AC1BF5"/>
    <w:rsid w:val="00AC5269"/>
    <w:rsid w:val="00AD205B"/>
    <w:rsid w:val="00AE2D67"/>
    <w:rsid w:val="00AE5DF4"/>
    <w:rsid w:val="00AF16CE"/>
    <w:rsid w:val="00AF4F87"/>
    <w:rsid w:val="00B13CBF"/>
    <w:rsid w:val="00B1557D"/>
    <w:rsid w:val="00B52E45"/>
    <w:rsid w:val="00B53E3B"/>
    <w:rsid w:val="00B60583"/>
    <w:rsid w:val="00B71F05"/>
    <w:rsid w:val="00B81748"/>
    <w:rsid w:val="00B83436"/>
    <w:rsid w:val="00B83D52"/>
    <w:rsid w:val="00B9298E"/>
    <w:rsid w:val="00BB7226"/>
    <w:rsid w:val="00BB7C6E"/>
    <w:rsid w:val="00BD4941"/>
    <w:rsid w:val="00BD5986"/>
    <w:rsid w:val="00BF3007"/>
    <w:rsid w:val="00C01E5C"/>
    <w:rsid w:val="00C16672"/>
    <w:rsid w:val="00C215C0"/>
    <w:rsid w:val="00C21807"/>
    <w:rsid w:val="00C22AB2"/>
    <w:rsid w:val="00C22D5F"/>
    <w:rsid w:val="00C44F6E"/>
    <w:rsid w:val="00C50447"/>
    <w:rsid w:val="00C534E0"/>
    <w:rsid w:val="00C577DF"/>
    <w:rsid w:val="00C601A0"/>
    <w:rsid w:val="00C606CA"/>
    <w:rsid w:val="00C64F53"/>
    <w:rsid w:val="00C7209F"/>
    <w:rsid w:val="00C7468F"/>
    <w:rsid w:val="00C84372"/>
    <w:rsid w:val="00C94F30"/>
    <w:rsid w:val="00CA00A5"/>
    <w:rsid w:val="00CA1BE0"/>
    <w:rsid w:val="00CA1E69"/>
    <w:rsid w:val="00CC7991"/>
    <w:rsid w:val="00CD2F49"/>
    <w:rsid w:val="00CD2FFB"/>
    <w:rsid w:val="00CF535B"/>
    <w:rsid w:val="00D052F1"/>
    <w:rsid w:val="00D0562D"/>
    <w:rsid w:val="00D31829"/>
    <w:rsid w:val="00D35EA2"/>
    <w:rsid w:val="00D444BE"/>
    <w:rsid w:val="00D54612"/>
    <w:rsid w:val="00D56BDB"/>
    <w:rsid w:val="00D642F1"/>
    <w:rsid w:val="00D673C2"/>
    <w:rsid w:val="00D878B2"/>
    <w:rsid w:val="00DA22F4"/>
    <w:rsid w:val="00DB7ADD"/>
    <w:rsid w:val="00DE44BE"/>
    <w:rsid w:val="00DF2B13"/>
    <w:rsid w:val="00DF5626"/>
    <w:rsid w:val="00E07EF2"/>
    <w:rsid w:val="00E157B9"/>
    <w:rsid w:val="00E35C06"/>
    <w:rsid w:val="00E4611E"/>
    <w:rsid w:val="00E56554"/>
    <w:rsid w:val="00E57999"/>
    <w:rsid w:val="00E6032A"/>
    <w:rsid w:val="00E73ABF"/>
    <w:rsid w:val="00E91690"/>
    <w:rsid w:val="00EA11D8"/>
    <w:rsid w:val="00EA566E"/>
    <w:rsid w:val="00EA7E0D"/>
    <w:rsid w:val="00EB3924"/>
    <w:rsid w:val="00EC45AF"/>
    <w:rsid w:val="00EC505A"/>
    <w:rsid w:val="00EE33F7"/>
    <w:rsid w:val="00EF5EF2"/>
    <w:rsid w:val="00F07E06"/>
    <w:rsid w:val="00F13F91"/>
    <w:rsid w:val="00F172E7"/>
    <w:rsid w:val="00F2006F"/>
    <w:rsid w:val="00F216E2"/>
    <w:rsid w:val="00F31306"/>
    <w:rsid w:val="00F31E2C"/>
    <w:rsid w:val="00F335DD"/>
    <w:rsid w:val="00F4071B"/>
    <w:rsid w:val="00F43BA9"/>
    <w:rsid w:val="00F552C3"/>
    <w:rsid w:val="00F764C6"/>
    <w:rsid w:val="00F807B7"/>
    <w:rsid w:val="00FB02D8"/>
    <w:rsid w:val="00FC5084"/>
    <w:rsid w:val="00FC5F0D"/>
    <w:rsid w:val="00FF3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9C51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7E2"/>
    <w:pPr>
      <w:ind w:left="720"/>
      <w:contextualSpacing/>
    </w:pPr>
  </w:style>
  <w:style w:type="paragraph" w:styleId="Revision">
    <w:name w:val="Revision"/>
    <w:hidden/>
    <w:uiPriority w:val="99"/>
    <w:semiHidden/>
    <w:rsid w:val="009D1FBB"/>
  </w:style>
  <w:style w:type="paragraph" w:styleId="BalloonText">
    <w:name w:val="Balloon Text"/>
    <w:basedOn w:val="Normal"/>
    <w:link w:val="BalloonTextChar"/>
    <w:uiPriority w:val="99"/>
    <w:semiHidden/>
    <w:unhideWhenUsed/>
    <w:rsid w:val="00F13F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tipton christian academy</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hill</dc:creator>
  <cp:keywords/>
  <dc:description/>
  <cp:lastModifiedBy>caleb.berkshire@outlook.com</cp:lastModifiedBy>
  <cp:revision>2</cp:revision>
  <cp:lastPrinted>2019-03-24T23:00:00Z</cp:lastPrinted>
  <dcterms:created xsi:type="dcterms:W3CDTF">2019-03-25T00:57:00Z</dcterms:created>
  <dcterms:modified xsi:type="dcterms:W3CDTF">2019-03-25T00:57:00Z</dcterms:modified>
</cp:coreProperties>
</file>